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DD" w:rsidRPr="00B71A1A" w:rsidRDefault="0026775E" w:rsidP="00285BDD">
      <w:pPr>
        <w:widowControl/>
        <w:jc w:val="right"/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 w:val="22"/>
          <w:bdr w:val="single" w:sz="4" w:space="0" w:color="auto"/>
        </w:rPr>
      </w:pPr>
      <w:r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 w:val="22"/>
          <w:bdr w:val="single" w:sz="4" w:space="0" w:color="auto"/>
        </w:rPr>
        <w:t>別紙２</w:t>
      </w:r>
    </w:p>
    <w:p w:rsidR="008A18DD" w:rsidRPr="00B71A1A" w:rsidRDefault="008A18DD" w:rsidP="008A18DD">
      <w:pPr>
        <w:jc w:val="right"/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 w:val="22"/>
          <w:bdr w:val="single" w:sz="4" w:space="0" w:color="auto"/>
        </w:rPr>
      </w:pPr>
    </w:p>
    <w:p w:rsidR="008A18DD" w:rsidRDefault="008A18DD" w:rsidP="008A18DD">
      <w:pPr>
        <w:jc w:val="right"/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 w:val="22"/>
        </w:rPr>
      </w:pPr>
      <w:r w:rsidRPr="00B71A1A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 w:val="22"/>
        </w:rPr>
        <w:t>令和　　年　　月　　日</w:t>
      </w:r>
    </w:p>
    <w:p w:rsidR="0060395E" w:rsidRPr="00B71A1A" w:rsidRDefault="0060395E" w:rsidP="008A18DD">
      <w:pPr>
        <w:jc w:val="right"/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 w:val="22"/>
        </w:rPr>
      </w:pPr>
    </w:p>
    <w:p w:rsidR="0060395E" w:rsidRPr="00A97929" w:rsidRDefault="0060395E" w:rsidP="0060395E">
      <w:pPr>
        <w:rPr>
          <w:rFonts w:ascii="UD デジタル 教科書体 NK-R" w:eastAsia="UD デジタル 教科書体 NK-R" w:hAnsiTheme="majorEastAsia" w:cs="Times New Roman"/>
          <w:color w:val="000000" w:themeColor="text1"/>
          <w:szCs w:val="21"/>
        </w:rPr>
      </w:pPr>
      <w:r w:rsidRPr="00A97929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Cs w:val="21"/>
        </w:rPr>
        <w:t>（</w:t>
      </w:r>
      <w:r w:rsid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Cs w:val="21"/>
        </w:rPr>
        <w:t>あて</w:t>
      </w:r>
      <w:r w:rsidRPr="00A97929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Cs w:val="21"/>
        </w:rPr>
        <w:t xml:space="preserve">先）福岡市交通事業管理者　</w:t>
      </w:r>
    </w:p>
    <w:p w:rsidR="0026775E" w:rsidRDefault="0026775E" w:rsidP="0060395E">
      <w:pPr>
        <w:ind w:firstLineChars="2000" w:firstLine="4200"/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Cs w:val="21"/>
        </w:rPr>
      </w:pPr>
    </w:p>
    <w:p w:rsidR="0026775E" w:rsidRDefault="0026775E" w:rsidP="0060395E">
      <w:pPr>
        <w:ind w:firstLineChars="2000" w:firstLine="4200"/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Cs w:val="21"/>
        </w:rPr>
      </w:pPr>
    </w:p>
    <w:p w:rsidR="0060395E" w:rsidRPr="00B71A1A" w:rsidRDefault="0060395E" w:rsidP="0060395E">
      <w:pPr>
        <w:ind w:firstLineChars="2000" w:firstLine="4200"/>
        <w:rPr>
          <w:rFonts w:ascii="UD デジタル 教科書体 NK-R" w:eastAsia="UD デジタル 教科書体 NK-R" w:hAnsiTheme="majorEastAsia" w:cs="Times New Roman"/>
          <w:color w:val="000000" w:themeColor="text1"/>
          <w:sz w:val="22"/>
        </w:rPr>
      </w:pPr>
      <w:r w:rsidRPr="00B71A1A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Cs w:val="21"/>
        </w:rPr>
        <w:t>（</w:t>
      </w:r>
      <w:r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Cs w:val="21"/>
        </w:rPr>
        <w:t>申込</w:t>
      </w:r>
      <w:r w:rsidRPr="00B71A1A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Cs w:val="21"/>
        </w:rPr>
        <w:t>者）</w:t>
      </w:r>
    </w:p>
    <w:p w:rsidR="0060395E" w:rsidRPr="0026775E" w:rsidRDefault="0060395E" w:rsidP="0060395E">
      <w:pPr>
        <w:ind w:leftChars="1990" w:left="4179" w:firstLineChars="100" w:firstLine="200"/>
        <w:rPr>
          <w:rFonts w:ascii="UD デジタル 教科書体 NK-R" w:eastAsia="UD デジタル 教科書体 NK-R" w:hAnsiTheme="majorEastAsia" w:cs="Times New Roman"/>
          <w:color w:val="000000" w:themeColor="text1"/>
          <w:sz w:val="20"/>
          <w:szCs w:val="20"/>
        </w:rPr>
      </w:pPr>
      <w:r w:rsidRP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t xml:space="preserve">所在地　　　　　</w:t>
      </w:r>
    </w:p>
    <w:p w:rsidR="0060395E" w:rsidRPr="0026775E" w:rsidRDefault="0026775E" w:rsidP="0060395E">
      <w:pPr>
        <w:ind w:leftChars="1990" w:left="4179" w:firstLineChars="100" w:firstLine="200"/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</w:pPr>
      <w:r w:rsidRP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t>商号又は名称</w:t>
      </w:r>
    </w:p>
    <w:p w:rsidR="0060395E" w:rsidRPr="0026775E" w:rsidRDefault="0060395E" w:rsidP="0026775E">
      <w:pPr>
        <w:ind w:leftChars="2100" w:left="4410"/>
        <w:rPr>
          <w:rFonts w:ascii="UD デジタル 教科書体 NK-R" w:eastAsia="UD デジタル 教科書体 NK-R" w:hAnsiTheme="majorEastAsia" w:cs="Times New Roman"/>
          <w:color w:val="000000" w:themeColor="text1"/>
          <w:sz w:val="20"/>
          <w:szCs w:val="20"/>
        </w:rPr>
      </w:pPr>
      <w:r w:rsidRP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t>代表者</w:t>
      </w:r>
      <w:r w:rsidR="0026775E" w:rsidRP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t>職</w:t>
      </w:r>
      <w:r w:rsidRP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t xml:space="preserve">氏名　</w:t>
      </w:r>
      <w:r w:rsid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</w:t>
      </w:r>
      <w:r w:rsidR="0026775E">
        <w:rPr>
          <w:rFonts w:ascii="UD デジタル 教科書体 NK-R" w:eastAsia="UD デジタル 教科書体 NK-R" w:hAnsiTheme="majorEastAsia" w:cs="Times New Roman"/>
          <w:color w:val="000000" w:themeColor="text1"/>
          <w:sz w:val="20"/>
          <w:szCs w:val="20"/>
        </w:rPr>
        <w:fldChar w:fldCharType="begin"/>
      </w:r>
      <w:r w:rsidR="0026775E">
        <w:rPr>
          <w:rFonts w:ascii="UD デジタル 教科書体 NK-R" w:eastAsia="UD デジタル 教科書体 NK-R" w:hAnsiTheme="majorEastAsia" w:cs="Times New Roman"/>
          <w:color w:val="000000" w:themeColor="text1"/>
          <w:sz w:val="20"/>
          <w:szCs w:val="20"/>
        </w:rPr>
        <w:instrText xml:space="preserve"> </w:instrText>
      </w:r>
      <w:r w:rsid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instrText>eq \o\ac(○,</w:instrText>
      </w:r>
      <w:r w:rsidR="0026775E" w:rsidRP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position w:val="1"/>
          <w:sz w:val="14"/>
          <w:szCs w:val="20"/>
        </w:rPr>
        <w:instrText>印</w:instrText>
      </w:r>
      <w:r w:rsid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0"/>
          <w:szCs w:val="20"/>
        </w:rPr>
        <w:instrText>)</w:instrText>
      </w:r>
      <w:r w:rsidR="0026775E">
        <w:rPr>
          <w:rFonts w:ascii="UD デジタル 教科書体 NK-R" w:eastAsia="UD デジタル 教科書体 NK-R" w:hAnsiTheme="majorEastAsia" w:cs="Times New Roman"/>
          <w:color w:val="000000" w:themeColor="text1"/>
          <w:sz w:val="20"/>
          <w:szCs w:val="20"/>
        </w:rPr>
        <w:fldChar w:fldCharType="end"/>
      </w:r>
    </w:p>
    <w:p w:rsidR="0060395E" w:rsidRPr="00A97929" w:rsidRDefault="0060395E" w:rsidP="0060395E">
      <w:pPr>
        <w:jc w:val="right"/>
        <w:rPr>
          <w:rFonts w:ascii="UD デジタル 教科書体 NK-R" w:eastAsia="UD デジタル 教科書体 NK-R" w:hAnsiTheme="majorEastAsia"/>
          <w:color w:val="000000" w:themeColor="text1"/>
        </w:rPr>
      </w:pPr>
    </w:p>
    <w:p w:rsidR="0060395E" w:rsidRPr="00B71A1A" w:rsidRDefault="0060395E" w:rsidP="0060395E">
      <w:pPr>
        <w:jc w:val="right"/>
        <w:rPr>
          <w:rFonts w:ascii="UD デジタル 教科書体 NK-R" w:eastAsia="UD デジタル 教科書体 NK-R" w:hAnsiTheme="majorEastAsia"/>
          <w:color w:val="000000" w:themeColor="text1"/>
        </w:rPr>
      </w:pPr>
    </w:p>
    <w:p w:rsidR="0026775E" w:rsidRDefault="0026775E" w:rsidP="008A18DD">
      <w:pPr>
        <w:jc w:val="center"/>
        <w:rPr>
          <w:rFonts w:ascii="UD デジタル 教科書体 NK-R" w:eastAsia="UD デジタル 教科書体 NK-R" w:hAnsiTheme="majorEastAsia" w:cs="Times New Roman"/>
          <w:b/>
          <w:color w:val="000000" w:themeColor="text1"/>
          <w:kern w:val="0"/>
          <w:sz w:val="32"/>
          <w:szCs w:val="32"/>
        </w:rPr>
      </w:pPr>
    </w:p>
    <w:p w:rsidR="008A18DD" w:rsidRPr="00B71A1A" w:rsidRDefault="008A18DD" w:rsidP="008A18DD">
      <w:pPr>
        <w:jc w:val="center"/>
        <w:rPr>
          <w:rFonts w:ascii="UD デジタル 教科書体 NK-R" w:eastAsia="UD デジタル 教科書体 NK-R" w:hAnsiTheme="majorEastAsia" w:cs="Times New Roman"/>
          <w:b/>
          <w:color w:val="000000" w:themeColor="text1"/>
          <w:kern w:val="0"/>
          <w:sz w:val="32"/>
          <w:szCs w:val="32"/>
        </w:rPr>
      </w:pPr>
      <w:r w:rsidRPr="00B71A1A">
        <w:rPr>
          <w:rFonts w:ascii="UD デジタル 教科書体 NK-R" w:eastAsia="UD デジタル 教科書体 NK-R" w:hAnsiTheme="majorEastAsia" w:cs="Times New Roman" w:hint="eastAsia"/>
          <w:b/>
          <w:color w:val="000000" w:themeColor="text1"/>
          <w:kern w:val="0"/>
          <w:sz w:val="32"/>
          <w:szCs w:val="32"/>
        </w:rPr>
        <w:t>辞退届</w:t>
      </w:r>
    </w:p>
    <w:p w:rsidR="008A18DD" w:rsidRPr="00B71A1A" w:rsidRDefault="008A18DD" w:rsidP="0060395E">
      <w:pPr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 w:val="22"/>
        </w:rPr>
      </w:pPr>
    </w:p>
    <w:p w:rsidR="008A18DD" w:rsidRPr="00B71A1A" w:rsidRDefault="008A18DD" w:rsidP="008A18DD">
      <w:pPr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 w:val="22"/>
        </w:rPr>
      </w:pPr>
    </w:p>
    <w:p w:rsidR="008A18DD" w:rsidRPr="00B71A1A" w:rsidRDefault="008A18DD" w:rsidP="008A18DD">
      <w:pPr>
        <w:rPr>
          <w:rFonts w:ascii="UD デジタル 教科書体 NK-R" w:eastAsia="UD デジタル 教科書体 NK-R" w:hAnsiTheme="majorEastAsia" w:cs="Times New Roman"/>
          <w:color w:val="000000" w:themeColor="text1"/>
          <w:kern w:val="0"/>
          <w:sz w:val="22"/>
        </w:rPr>
      </w:pPr>
    </w:p>
    <w:p w:rsidR="00A86D69" w:rsidRDefault="008A18DD" w:rsidP="00A86D69">
      <w:pPr>
        <w:rPr>
          <w:rFonts w:ascii="UD デジタル 教科書体 NK-R" w:eastAsia="UD デジタル 教科書体 NK-R" w:hAnsiTheme="majorEastAsia" w:cs="Times New Roman"/>
          <w:color w:val="000000" w:themeColor="text1"/>
          <w:sz w:val="22"/>
        </w:rPr>
      </w:pPr>
      <w:r w:rsidRPr="00B71A1A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 w:val="22"/>
        </w:rPr>
        <w:t xml:space="preserve">　</w:t>
      </w:r>
      <w:r w:rsidR="0026775E">
        <w:rPr>
          <w:rFonts w:ascii="UD デジタル 教科書体 NK-R" w:eastAsia="UD デジタル 教科書体 NK-R" w:hAnsiTheme="majorEastAsia" w:cs="Times New Roman" w:hint="eastAsia"/>
          <w:color w:val="000000" w:themeColor="text1"/>
          <w:kern w:val="0"/>
          <w:sz w:val="22"/>
        </w:rPr>
        <w:t>福岡市交通局指定広告代理店の募集</w:t>
      </w:r>
      <w:r w:rsidRPr="00B71A1A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2"/>
        </w:rPr>
        <w:t>について、</w:t>
      </w:r>
      <w:r w:rsidR="0060395E" w:rsidRPr="006039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2"/>
        </w:rPr>
        <w:t>下記の理由により</w:t>
      </w:r>
      <w:bookmarkStart w:id="0" w:name="_GoBack"/>
      <w:bookmarkEnd w:id="0"/>
      <w:r w:rsidR="0060395E" w:rsidRPr="0060395E">
        <w:rPr>
          <w:rFonts w:ascii="UD デジタル 教科書体 NK-R" w:eastAsia="UD デジタル 教科書体 NK-R" w:hAnsiTheme="majorEastAsia" w:cs="Times New Roman" w:hint="eastAsia"/>
          <w:color w:val="000000" w:themeColor="text1"/>
          <w:sz w:val="22"/>
        </w:rPr>
        <w:t>辞退します。</w:t>
      </w:r>
    </w:p>
    <w:p w:rsidR="0060395E" w:rsidRDefault="0060395E" w:rsidP="00A86D69">
      <w:pPr>
        <w:rPr>
          <w:rFonts w:ascii="UD デジタル 教科書体 NK-R" w:eastAsia="UD デジタル 教科書体 NK-R" w:hAnsiTheme="majorEastAsia" w:cs="Times New Roman"/>
          <w:color w:val="000000" w:themeColor="text1"/>
          <w:sz w:val="22"/>
        </w:rPr>
      </w:pPr>
    </w:p>
    <w:p w:rsidR="0060395E" w:rsidRDefault="0060395E" w:rsidP="00A86D69">
      <w:pPr>
        <w:rPr>
          <w:rFonts w:ascii="UD デジタル 教科書体 NK-R" w:eastAsia="UD デジタル 教科書体 NK-R" w:hAnsiTheme="majorEastAsia" w:cs="Times New Roman"/>
          <w:color w:val="000000" w:themeColor="text1"/>
          <w:sz w:val="22"/>
        </w:rPr>
      </w:pPr>
    </w:p>
    <w:p w:rsidR="0060395E" w:rsidRPr="0060395E" w:rsidRDefault="0060395E" w:rsidP="0060395E">
      <w:pPr>
        <w:jc w:val="center"/>
        <w:rPr>
          <w:rFonts w:ascii="UD デジタル 教科書体 NK-R" w:eastAsia="UD デジタル 教科書体 NK-R" w:hAnsiTheme="majorEastAsia" w:cs="ＭＳ"/>
          <w:color w:val="000000" w:themeColor="text1"/>
          <w:kern w:val="0"/>
          <w:sz w:val="23"/>
          <w:szCs w:val="23"/>
        </w:rPr>
      </w:pPr>
      <w:r w:rsidRPr="0060395E">
        <w:rPr>
          <w:rFonts w:ascii="UD デジタル 教科書体 NK-R" w:eastAsia="UD デジタル 教科書体 NK-R" w:hAnsiTheme="majorEastAsia" w:cs="ＭＳ" w:hint="eastAsia"/>
          <w:color w:val="000000" w:themeColor="text1"/>
          <w:kern w:val="0"/>
          <w:sz w:val="23"/>
          <w:szCs w:val="23"/>
        </w:rPr>
        <w:t>記</w:t>
      </w:r>
    </w:p>
    <w:p w:rsidR="0060395E" w:rsidRPr="0060395E" w:rsidRDefault="0060395E" w:rsidP="0060395E">
      <w:pPr>
        <w:rPr>
          <w:rFonts w:ascii="UD デジタル 教科書体 NK-R" w:eastAsia="UD デジタル 教科書体 NK-R" w:hAnsiTheme="majorEastAsia" w:cs="ＭＳ"/>
          <w:color w:val="000000" w:themeColor="text1"/>
          <w:kern w:val="0"/>
          <w:sz w:val="23"/>
          <w:szCs w:val="23"/>
        </w:rPr>
      </w:pPr>
    </w:p>
    <w:p w:rsidR="0060395E" w:rsidRPr="0060395E" w:rsidRDefault="0060395E" w:rsidP="0060395E">
      <w:pPr>
        <w:rPr>
          <w:rFonts w:ascii="UD デジタル 教科書体 NK-R" w:eastAsia="UD デジタル 教科書体 NK-R" w:hAnsiTheme="majorEastAsia" w:cs="ＭＳ"/>
          <w:color w:val="000000" w:themeColor="text1"/>
          <w:kern w:val="0"/>
          <w:sz w:val="23"/>
          <w:szCs w:val="23"/>
        </w:rPr>
      </w:pPr>
    </w:p>
    <w:p w:rsidR="0060395E" w:rsidRDefault="0060395E" w:rsidP="0060395E">
      <w:pPr>
        <w:rPr>
          <w:rFonts w:ascii="UD デジタル 教科書体 NK-R" w:eastAsia="UD デジタル 教科書体 NK-R" w:hAnsiTheme="majorEastAsia" w:cs="ＭＳ"/>
          <w:color w:val="000000" w:themeColor="text1"/>
          <w:kern w:val="0"/>
          <w:sz w:val="23"/>
          <w:szCs w:val="23"/>
        </w:rPr>
      </w:pPr>
      <w:r w:rsidRPr="0060395E">
        <w:rPr>
          <w:rFonts w:ascii="UD デジタル 教科書体 NK-R" w:eastAsia="UD デジタル 教科書体 NK-R" w:hAnsiTheme="majorEastAsia" w:cs="ＭＳ" w:hint="eastAsia"/>
          <w:color w:val="000000" w:themeColor="text1"/>
          <w:kern w:val="0"/>
          <w:sz w:val="23"/>
          <w:szCs w:val="23"/>
        </w:rPr>
        <w:t xml:space="preserve">　　　　（辞退理由）</w:t>
      </w:r>
    </w:p>
    <w:sectPr w:rsidR="0060395E" w:rsidSect="00285BDD">
      <w:type w:val="continuous"/>
      <w:pgSz w:w="11906" w:h="16838" w:code="9"/>
      <w:pgMar w:top="1191" w:right="136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BA" w:rsidRDefault="006C6EBA" w:rsidP="0085552E">
      <w:r>
        <w:separator/>
      </w:r>
    </w:p>
  </w:endnote>
  <w:endnote w:type="continuationSeparator" w:id="0">
    <w:p w:rsidR="006C6EBA" w:rsidRDefault="006C6EBA" w:rsidP="0085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BA" w:rsidRDefault="006C6EBA" w:rsidP="0085552E">
      <w:r>
        <w:separator/>
      </w:r>
    </w:p>
  </w:footnote>
  <w:footnote w:type="continuationSeparator" w:id="0">
    <w:p w:rsidR="006C6EBA" w:rsidRDefault="006C6EBA" w:rsidP="0085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DFB"/>
    <w:multiLevelType w:val="hybridMultilevel"/>
    <w:tmpl w:val="2750B622"/>
    <w:lvl w:ilvl="0" w:tplc="397CAABA">
      <w:start w:val="3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82"/>
    <w:rsid w:val="0000140A"/>
    <w:rsid w:val="000052E6"/>
    <w:rsid w:val="000106DC"/>
    <w:rsid w:val="00013169"/>
    <w:rsid w:val="00013196"/>
    <w:rsid w:val="00015EB9"/>
    <w:rsid w:val="00024C60"/>
    <w:rsid w:val="0003077B"/>
    <w:rsid w:val="0003593C"/>
    <w:rsid w:val="00042021"/>
    <w:rsid w:val="00066D38"/>
    <w:rsid w:val="0007450C"/>
    <w:rsid w:val="00080E64"/>
    <w:rsid w:val="00090803"/>
    <w:rsid w:val="000917AC"/>
    <w:rsid w:val="00093E82"/>
    <w:rsid w:val="00097441"/>
    <w:rsid w:val="000A303B"/>
    <w:rsid w:val="000B5B16"/>
    <w:rsid w:val="000C1FBC"/>
    <w:rsid w:val="000C7A8F"/>
    <w:rsid w:val="000D4050"/>
    <w:rsid w:val="000E1C28"/>
    <w:rsid w:val="000E62CF"/>
    <w:rsid w:val="000F0583"/>
    <w:rsid w:val="00105B9D"/>
    <w:rsid w:val="00106E46"/>
    <w:rsid w:val="00112DA8"/>
    <w:rsid w:val="00116247"/>
    <w:rsid w:val="00122631"/>
    <w:rsid w:val="001251C8"/>
    <w:rsid w:val="0013133E"/>
    <w:rsid w:val="00133B8E"/>
    <w:rsid w:val="001376D6"/>
    <w:rsid w:val="00141F65"/>
    <w:rsid w:val="00147DFC"/>
    <w:rsid w:val="00152F18"/>
    <w:rsid w:val="00156E2B"/>
    <w:rsid w:val="00161533"/>
    <w:rsid w:val="00171815"/>
    <w:rsid w:val="00182E20"/>
    <w:rsid w:val="001869D1"/>
    <w:rsid w:val="001950E7"/>
    <w:rsid w:val="00195B52"/>
    <w:rsid w:val="001A353D"/>
    <w:rsid w:val="001A426A"/>
    <w:rsid w:val="001B09D5"/>
    <w:rsid w:val="001B0E19"/>
    <w:rsid w:val="001B7629"/>
    <w:rsid w:val="001C3999"/>
    <w:rsid w:val="001C51DB"/>
    <w:rsid w:val="001D6F97"/>
    <w:rsid w:val="001E4462"/>
    <w:rsid w:val="00202C26"/>
    <w:rsid w:val="002045DB"/>
    <w:rsid w:val="00207951"/>
    <w:rsid w:val="0021284F"/>
    <w:rsid w:val="00217D9B"/>
    <w:rsid w:val="00230DDC"/>
    <w:rsid w:val="00240181"/>
    <w:rsid w:val="00241116"/>
    <w:rsid w:val="00242284"/>
    <w:rsid w:val="00243695"/>
    <w:rsid w:val="00243E96"/>
    <w:rsid w:val="00246597"/>
    <w:rsid w:val="0024662C"/>
    <w:rsid w:val="00260AE3"/>
    <w:rsid w:val="002612F2"/>
    <w:rsid w:val="0026775E"/>
    <w:rsid w:val="00267BF1"/>
    <w:rsid w:val="0028067A"/>
    <w:rsid w:val="00285BDD"/>
    <w:rsid w:val="0029244C"/>
    <w:rsid w:val="00295C1C"/>
    <w:rsid w:val="002A2B64"/>
    <w:rsid w:val="002A553D"/>
    <w:rsid w:val="002B3DF8"/>
    <w:rsid w:val="002B7582"/>
    <w:rsid w:val="002B794A"/>
    <w:rsid w:val="002C60E8"/>
    <w:rsid w:val="002D5256"/>
    <w:rsid w:val="002E7001"/>
    <w:rsid w:val="00306C2E"/>
    <w:rsid w:val="0031632D"/>
    <w:rsid w:val="003202F9"/>
    <w:rsid w:val="00324942"/>
    <w:rsid w:val="00325411"/>
    <w:rsid w:val="00341014"/>
    <w:rsid w:val="0034481B"/>
    <w:rsid w:val="00351916"/>
    <w:rsid w:val="00362D6A"/>
    <w:rsid w:val="00373AD2"/>
    <w:rsid w:val="0038620A"/>
    <w:rsid w:val="00386E1A"/>
    <w:rsid w:val="0039447E"/>
    <w:rsid w:val="003A7624"/>
    <w:rsid w:val="003C068C"/>
    <w:rsid w:val="003C0AD7"/>
    <w:rsid w:val="003D0CC5"/>
    <w:rsid w:val="003D3550"/>
    <w:rsid w:val="003E0D6F"/>
    <w:rsid w:val="003E1B0E"/>
    <w:rsid w:val="003E7AB7"/>
    <w:rsid w:val="003F3F72"/>
    <w:rsid w:val="0040268C"/>
    <w:rsid w:val="00402D1F"/>
    <w:rsid w:val="004047B7"/>
    <w:rsid w:val="004062C8"/>
    <w:rsid w:val="00422F80"/>
    <w:rsid w:val="00431F1C"/>
    <w:rsid w:val="0045019E"/>
    <w:rsid w:val="00450CA5"/>
    <w:rsid w:val="004604E2"/>
    <w:rsid w:val="00460AC2"/>
    <w:rsid w:val="00465679"/>
    <w:rsid w:val="00470EF7"/>
    <w:rsid w:val="0047308B"/>
    <w:rsid w:val="00473B52"/>
    <w:rsid w:val="004848F2"/>
    <w:rsid w:val="00485611"/>
    <w:rsid w:val="00490171"/>
    <w:rsid w:val="00492258"/>
    <w:rsid w:val="004969FE"/>
    <w:rsid w:val="004A4A7A"/>
    <w:rsid w:val="004B0236"/>
    <w:rsid w:val="004B128A"/>
    <w:rsid w:val="004B25B8"/>
    <w:rsid w:val="004B3CB9"/>
    <w:rsid w:val="004B55B2"/>
    <w:rsid w:val="004B69D1"/>
    <w:rsid w:val="004C7E56"/>
    <w:rsid w:val="004D4909"/>
    <w:rsid w:val="004D5417"/>
    <w:rsid w:val="004D5E50"/>
    <w:rsid w:val="004E0B80"/>
    <w:rsid w:val="004E0F4D"/>
    <w:rsid w:val="00500C7D"/>
    <w:rsid w:val="00501D78"/>
    <w:rsid w:val="00503A6F"/>
    <w:rsid w:val="005175E3"/>
    <w:rsid w:val="00520BD0"/>
    <w:rsid w:val="00536BE4"/>
    <w:rsid w:val="00545F80"/>
    <w:rsid w:val="00562D01"/>
    <w:rsid w:val="00571492"/>
    <w:rsid w:val="00574BDC"/>
    <w:rsid w:val="00577406"/>
    <w:rsid w:val="00582AA4"/>
    <w:rsid w:val="00593650"/>
    <w:rsid w:val="005944EE"/>
    <w:rsid w:val="005A0066"/>
    <w:rsid w:val="005B0199"/>
    <w:rsid w:val="005B2EA4"/>
    <w:rsid w:val="005B4107"/>
    <w:rsid w:val="005C2221"/>
    <w:rsid w:val="005C4697"/>
    <w:rsid w:val="005D4410"/>
    <w:rsid w:val="005D4C82"/>
    <w:rsid w:val="005E5E45"/>
    <w:rsid w:val="005E603A"/>
    <w:rsid w:val="005F6ABA"/>
    <w:rsid w:val="006036A6"/>
    <w:rsid w:val="0060395E"/>
    <w:rsid w:val="006063A0"/>
    <w:rsid w:val="006119C7"/>
    <w:rsid w:val="006175CD"/>
    <w:rsid w:val="00621F80"/>
    <w:rsid w:val="00624D68"/>
    <w:rsid w:val="00625EF5"/>
    <w:rsid w:val="00627052"/>
    <w:rsid w:val="00630676"/>
    <w:rsid w:val="0063075F"/>
    <w:rsid w:val="006358C0"/>
    <w:rsid w:val="006554D1"/>
    <w:rsid w:val="006623C3"/>
    <w:rsid w:val="00663825"/>
    <w:rsid w:val="006654DE"/>
    <w:rsid w:val="006805F2"/>
    <w:rsid w:val="006A3239"/>
    <w:rsid w:val="006A5E35"/>
    <w:rsid w:val="006B296A"/>
    <w:rsid w:val="006B482C"/>
    <w:rsid w:val="006C6EBA"/>
    <w:rsid w:val="006C74CD"/>
    <w:rsid w:val="006D1392"/>
    <w:rsid w:val="006F1872"/>
    <w:rsid w:val="006F2635"/>
    <w:rsid w:val="006F3352"/>
    <w:rsid w:val="007046D0"/>
    <w:rsid w:val="0071156B"/>
    <w:rsid w:val="00717E82"/>
    <w:rsid w:val="00723F9C"/>
    <w:rsid w:val="00725530"/>
    <w:rsid w:val="007272D7"/>
    <w:rsid w:val="00730333"/>
    <w:rsid w:val="00750FA0"/>
    <w:rsid w:val="007534D5"/>
    <w:rsid w:val="00757F13"/>
    <w:rsid w:val="007641B1"/>
    <w:rsid w:val="007918D5"/>
    <w:rsid w:val="007922D4"/>
    <w:rsid w:val="007976DE"/>
    <w:rsid w:val="007A67A2"/>
    <w:rsid w:val="007B17B2"/>
    <w:rsid w:val="007B2A59"/>
    <w:rsid w:val="007B60AC"/>
    <w:rsid w:val="007B6E51"/>
    <w:rsid w:val="007D3E1B"/>
    <w:rsid w:val="007E4AC5"/>
    <w:rsid w:val="007F0315"/>
    <w:rsid w:val="00801B44"/>
    <w:rsid w:val="008112B8"/>
    <w:rsid w:val="00815D0B"/>
    <w:rsid w:val="008166CF"/>
    <w:rsid w:val="00824609"/>
    <w:rsid w:val="008265FC"/>
    <w:rsid w:val="00837FAA"/>
    <w:rsid w:val="008507D1"/>
    <w:rsid w:val="0085552E"/>
    <w:rsid w:val="00855D95"/>
    <w:rsid w:val="008579DA"/>
    <w:rsid w:val="0086152D"/>
    <w:rsid w:val="008637FA"/>
    <w:rsid w:val="008660B8"/>
    <w:rsid w:val="008744B2"/>
    <w:rsid w:val="0088129C"/>
    <w:rsid w:val="00882330"/>
    <w:rsid w:val="008837C2"/>
    <w:rsid w:val="00883DA7"/>
    <w:rsid w:val="0089072F"/>
    <w:rsid w:val="00890C0B"/>
    <w:rsid w:val="008914DD"/>
    <w:rsid w:val="0089679D"/>
    <w:rsid w:val="008A18DD"/>
    <w:rsid w:val="008C4C7B"/>
    <w:rsid w:val="008E2648"/>
    <w:rsid w:val="008E38D8"/>
    <w:rsid w:val="008E4896"/>
    <w:rsid w:val="008E6001"/>
    <w:rsid w:val="009051A4"/>
    <w:rsid w:val="0090543B"/>
    <w:rsid w:val="00905ED5"/>
    <w:rsid w:val="0091254D"/>
    <w:rsid w:val="0091607E"/>
    <w:rsid w:val="00917D76"/>
    <w:rsid w:val="00925A93"/>
    <w:rsid w:val="0093397F"/>
    <w:rsid w:val="009454B8"/>
    <w:rsid w:val="00957893"/>
    <w:rsid w:val="00974B60"/>
    <w:rsid w:val="009834E7"/>
    <w:rsid w:val="00985030"/>
    <w:rsid w:val="00985C45"/>
    <w:rsid w:val="009A3472"/>
    <w:rsid w:val="009A59C1"/>
    <w:rsid w:val="009C3626"/>
    <w:rsid w:val="009D3B58"/>
    <w:rsid w:val="009D7D53"/>
    <w:rsid w:val="009E4127"/>
    <w:rsid w:val="009F7FB6"/>
    <w:rsid w:val="00A004EA"/>
    <w:rsid w:val="00A02B3E"/>
    <w:rsid w:val="00A144B4"/>
    <w:rsid w:val="00A158DF"/>
    <w:rsid w:val="00A16169"/>
    <w:rsid w:val="00A210BF"/>
    <w:rsid w:val="00A24A3F"/>
    <w:rsid w:val="00A25D52"/>
    <w:rsid w:val="00A27DAD"/>
    <w:rsid w:val="00A32F6B"/>
    <w:rsid w:val="00A33AD4"/>
    <w:rsid w:val="00A37F39"/>
    <w:rsid w:val="00A456A9"/>
    <w:rsid w:val="00A470B1"/>
    <w:rsid w:val="00A52D24"/>
    <w:rsid w:val="00A54681"/>
    <w:rsid w:val="00A55D73"/>
    <w:rsid w:val="00A632BD"/>
    <w:rsid w:val="00A63A12"/>
    <w:rsid w:val="00A77A57"/>
    <w:rsid w:val="00A86D69"/>
    <w:rsid w:val="00A9284A"/>
    <w:rsid w:val="00AA79CA"/>
    <w:rsid w:val="00AB72A1"/>
    <w:rsid w:val="00AB7A53"/>
    <w:rsid w:val="00AD1848"/>
    <w:rsid w:val="00AE4329"/>
    <w:rsid w:val="00AF35F0"/>
    <w:rsid w:val="00AF4CB2"/>
    <w:rsid w:val="00AF64EA"/>
    <w:rsid w:val="00B02C3A"/>
    <w:rsid w:val="00B02D7E"/>
    <w:rsid w:val="00B05EFA"/>
    <w:rsid w:val="00B067A5"/>
    <w:rsid w:val="00B1014F"/>
    <w:rsid w:val="00B13D7E"/>
    <w:rsid w:val="00B30092"/>
    <w:rsid w:val="00B375BF"/>
    <w:rsid w:val="00B4084A"/>
    <w:rsid w:val="00B45DB2"/>
    <w:rsid w:val="00B4664C"/>
    <w:rsid w:val="00B4705C"/>
    <w:rsid w:val="00B47066"/>
    <w:rsid w:val="00B51E1F"/>
    <w:rsid w:val="00B53361"/>
    <w:rsid w:val="00B54487"/>
    <w:rsid w:val="00B57359"/>
    <w:rsid w:val="00B63516"/>
    <w:rsid w:val="00B71A1A"/>
    <w:rsid w:val="00B71D3C"/>
    <w:rsid w:val="00B85E68"/>
    <w:rsid w:val="00B925F5"/>
    <w:rsid w:val="00BC172D"/>
    <w:rsid w:val="00BC3D9A"/>
    <w:rsid w:val="00BC521F"/>
    <w:rsid w:val="00BD4266"/>
    <w:rsid w:val="00BE3190"/>
    <w:rsid w:val="00BE5A3E"/>
    <w:rsid w:val="00BE5B5B"/>
    <w:rsid w:val="00BE7012"/>
    <w:rsid w:val="00C075B3"/>
    <w:rsid w:val="00C22986"/>
    <w:rsid w:val="00C35723"/>
    <w:rsid w:val="00C6695C"/>
    <w:rsid w:val="00C827B9"/>
    <w:rsid w:val="00C82D1A"/>
    <w:rsid w:val="00C84B76"/>
    <w:rsid w:val="00CA198C"/>
    <w:rsid w:val="00CA2988"/>
    <w:rsid w:val="00CB2B78"/>
    <w:rsid w:val="00CB6C18"/>
    <w:rsid w:val="00CC0213"/>
    <w:rsid w:val="00CC15FC"/>
    <w:rsid w:val="00CC20BC"/>
    <w:rsid w:val="00CC414E"/>
    <w:rsid w:val="00CC5D1B"/>
    <w:rsid w:val="00CD032A"/>
    <w:rsid w:val="00CD0DBE"/>
    <w:rsid w:val="00CD1270"/>
    <w:rsid w:val="00CD669B"/>
    <w:rsid w:val="00CE1CBD"/>
    <w:rsid w:val="00CE5153"/>
    <w:rsid w:val="00CE5B00"/>
    <w:rsid w:val="00CF25CF"/>
    <w:rsid w:val="00D043A6"/>
    <w:rsid w:val="00D06680"/>
    <w:rsid w:val="00D12072"/>
    <w:rsid w:val="00D12222"/>
    <w:rsid w:val="00D1448D"/>
    <w:rsid w:val="00D14953"/>
    <w:rsid w:val="00D1559C"/>
    <w:rsid w:val="00D16929"/>
    <w:rsid w:val="00D25FCF"/>
    <w:rsid w:val="00D3479B"/>
    <w:rsid w:val="00D37637"/>
    <w:rsid w:val="00D40A0B"/>
    <w:rsid w:val="00D43447"/>
    <w:rsid w:val="00D45608"/>
    <w:rsid w:val="00D5710E"/>
    <w:rsid w:val="00D63E36"/>
    <w:rsid w:val="00D7264E"/>
    <w:rsid w:val="00D7686B"/>
    <w:rsid w:val="00DA3B2F"/>
    <w:rsid w:val="00DA7730"/>
    <w:rsid w:val="00DB59C4"/>
    <w:rsid w:val="00DC06EC"/>
    <w:rsid w:val="00DC1B6A"/>
    <w:rsid w:val="00DD0CAE"/>
    <w:rsid w:val="00E037DA"/>
    <w:rsid w:val="00E12168"/>
    <w:rsid w:val="00E12649"/>
    <w:rsid w:val="00E16729"/>
    <w:rsid w:val="00E17CB6"/>
    <w:rsid w:val="00E213EC"/>
    <w:rsid w:val="00E329AE"/>
    <w:rsid w:val="00E33E92"/>
    <w:rsid w:val="00E35148"/>
    <w:rsid w:val="00E53E67"/>
    <w:rsid w:val="00E84A36"/>
    <w:rsid w:val="00E86113"/>
    <w:rsid w:val="00E9134E"/>
    <w:rsid w:val="00E9737B"/>
    <w:rsid w:val="00EA11FC"/>
    <w:rsid w:val="00EA4295"/>
    <w:rsid w:val="00EA639A"/>
    <w:rsid w:val="00EA7735"/>
    <w:rsid w:val="00EB20E3"/>
    <w:rsid w:val="00EB4974"/>
    <w:rsid w:val="00EB5C03"/>
    <w:rsid w:val="00EB715E"/>
    <w:rsid w:val="00EC494E"/>
    <w:rsid w:val="00EC49D1"/>
    <w:rsid w:val="00ED2DA1"/>
    <w:rsid w:val="00ED472B"/>
    <w:rsid w:val="00ED4E38"/>
    <w:rsid w:val="00ED6BD9"/>
    <w:rsid w:val="00EE0E3B"/>
    <w:rsid w:val="00EE24CD"/>
    <w:rsid w:val="00F04237"/>
    <w:rsid w:val="00F1637A"/>
    <w:rsid w:val="00F163CD"/>
    <w:rsid w:val="00F17CD9"/>
    <w:rsid w:val="00F24C22"/>
    <w:rsid w:val="00F32CF4"/>
    <w:rsid w:val="00F4121C"/>
    <w:rsid w:val="00F46107"/>
    <w:rsid w:val="00F50C94"/>
    <w:rsid w:val="00F572EB"/>
    <w:rsid w:val="00F66562"/>
    <w:rsid w:val="00F67A42"/>
    <w:rsid w:val="00F7179C"/>
    <w:rsid w:val="00F819C3"/>
    <w:rsid w:val="00F83794"/>
    <w:rsid w:val="00F84783"/>
    <w:rsid w:val="00F84C1B"/>
    <w:rsid w:val="00F85616"/>
    <w:rsid w:val="00F93921"/>
    <w:rsid w:val="00FA0487"/>
    <w:rsid w:val="00FA34F2"/>
    <w:rsid w:val="00FC111B"/>
    <w:rsid w:val="00FC3928"/>
    <w:rsid w:val="00FC674E"/>
    <w:rsid w:val="00FD540F"/>
    <w:rsid w:val="00FE0804"/>
    <w:rsid w:val="00FE40B5"/>
    <w:rsid w:val="00FE4D6B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5E57B3"/>
  <w15:docId w15:val="{8DBF8ACF-3C32-4FF2-B30C-53D9BA5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3E82"/>
  </w:style>
  <w:style w:type="character" w:customStyle="1" w:styleId="a4">
    <w:name w:val="日付 (文字)"/>
    <w:basedOn w:val="a0"/>
    <w:link w:val="a3"/>
    <w:uiPriority w:val="99"/>
    <w:semiHidden/>
    <w:rsid w:val="00093E82"/>
  </w:style>
  <w:style w:type="paragraph" w:styleId="a5">
    <w:name w:val="Balloon Text"/>
    <w:basedOn w:val="a"/>
    <w:link w:val="a6"/>
    <w:uiPriority w:val="99"/>
    <w:semiHidden/>
    <w:unhideWhenUsed/>
    <w:rsid w:val="0034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101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C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552E"/>
  </w:style>
  <w:style w:type="paragraph" w:styleId="aa">
    <w:name w:val="footer"/>
    <w:basedOn w:val="a"/>
    <w:link w:val="ab"/>
    <w:uiPriority w:val="99"/>
    <w:unhideWhenUsed/>
    <w:rsid w:val="0085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552E"/>
  </w:style>
  <w:style w:type="character" w:styleId="ac">
    <w:name w:val="Hyperlink"/>
    <w:basedOn w:val="a0"/>
    <w:uiPriority w:val="99"/>
    <w:unhideWhenUsed/>
    <w:rsid w:val="00CC414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3479B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914D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914D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914D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4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EEFF-4CDA-48E2-8A10-C7D32861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2022-10-13T04:45:00Z</cp:lastPrinted>
  <dcterms:created xsi:type="dcterms:W3CDTF">2024-07-15T06:55:00Z</dcterms:created>
  <dcterms:modified xsi:type="dcterms:W3CDTF">2025-01-22T09:55:00Z</dcterms:modified>
</cp:coreProperties>
</file>